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AF" w:rsidRDefault="00925353" w:rsidP="00925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53">
        <w:rPr>
          <w:rFonts w:ascii="Times New Roman" w:hAnsi="Times New Roman" w:cs="Times New Roman"/>
          <w:b/>
          <w:sz w:val="28"/>
          <w:szCs w:val="28"/>
        </w:rPr>
        <w:t>Расписание занятий по программам дополнительного образования естественнонаучной и технологической направленностей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110"/>
        <w:gridCol w:w="1545"/>
        <w:gridCol w:w="1924"/>
        <w:gridCol w:w="2094"/>
      </w:tblGrid>
      <w:tr w:rsidR="00925353" w:rsidTr="00925353">
        <w:tc>
          <w:tcPr>
            <w:tcW w:w="672" w:type="dxa"/>
          </w:tcPr>
          <w:p w:rsidR="00925353" w:rsidRDefault="00925353" w:rsidP="00925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110" w:type="dxa"/>
          </w:tcPr>
          <w:p w:rsidR="00925353" w:rsidRDefault="00925353" w:rsidP="00925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ДО </w:t>
            </w:r>
          </w:p>
        </w:tc>
        <w:tc>
          <w:tcPr>
            <w:tcW w:w="1545" w:type="dxa"/>
          </w:tcPr>
          <w:p w:rsidR="00925353" w:rsidRDefault="00925353" w:rsidP="00925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924" w:type="dxa"/>
          </w:tcPr>
          <w:p w:rsidR="00925353" w:rsidRDefault="00925353" w:rsidP="00925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</w:p>
        </w:tc>
        <w:tc>
          <w:tcPr>
            <w:tcW w:w="2094" w:type="dxa"/>
          </w:tcPr>
          <w:p w:rsidR="00925353" w:rsidRDefault="00925353" w:rsidP="00925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</w:t>
            </w:r>
          </w:p>
        </w:tc>
      </w:tr>
      <w:tr w:rsidR="00925353" w:rsidRPr="006614CC" w:rsidTr="00925353">
        <w:tc>
          <w:tcPr>
            <w:tcW w:w="672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биология </w:t>
            </w:r>
          </w:p>
        </w:tc>
        <w:tc>
          <w:tcPr>
            <w:tcW w:w="1545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10-13 лет </w:t>
            </w:r>
          </w:p>
        </w:tc>
        <w:tc>
          <w:tcPr>
            <w:tcW w:w="192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Есенеева</w:t>
            </w:r>
            <w:proofErr w:type="spellEnd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</w:tc>
        <w:tc>
          <w:tcPr>
            <w:tcW w:w="209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Пятница 14.15-15.00 ч </w:t>
            </w:r>
          </w:p>
        </w:tc>
      </w:tr>
      <w:tr w:rsidR="00925353" w:rsidRPr="006614CC" w:rsidTr="00925353">
        <w:tc>
          <w:tcPr>
            <w:tcW w:w="672" w:type="dxa"/>
            <w:vMerge w:val="restart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  <w:vMerge w:val="restart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Куборо</w:t>
            </w:r>
            <w:proofErr w:type="spellEnd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vMerge w:val="restart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6-10 лет </w:t>
            </w:r>
          </w:p>
        </w:tc>
        <w:tc>
          <w:tcPr>
            <w:tcW w:w="1924" w:type="dxa"/>
            <w:vMerge w:val="restart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Есенеева</w:t>
            </w:r>
            <w:proofErr w:type="spellEnd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09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Вторник 13.30-14.15 ч</w:t>
            </w:r>
          </w:p>
        </w:tc>
      </w:tr>
      <w:tr w:rsidR="00925353" w:rsidRPr="006614CC" w:rsidTr="00925353">
        <w:tc>
          <w:tcPr>
            <w:tcW w:w="672" w:type="dxa"/>
            <w:vMerge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vMerge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14.15-15.00 ч</w:t>
            </w:r>
          </w:p>
        </w:tc>
      </w:tr>
      <w:tr w:rsidR="00925353" w:rsidRPr="006614CC" w:rsidTr="00925353">
        <w:tc>
          <w:tcPr>
            <w:tcW w:w="672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химия </w:t>
            </w:r>
          </w:p>
        </w:tc>
        <w:tc>
          <w:tcPr>
            <w:tcW w:w="1545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11-16 лет </w:t>
            </w:r>
          </w:p>
        </w:tc>
        <w:tc>
          <w:tcPr>
            <w:tcW w:w="192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Есенеева</w:t>
            </w:r>
            <w:proofErr w:type="spellEnd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</w:tc>
        <w:tc>
          <w:tcPr>
            <w:tcW w:w="2094" w:type="dxa"/>
          </w:tcPr>
          <w:p w:rsidR="006614CC" w:rsidRPr="006614CC" w:rsidRDefault="006614CC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25353" w:rsidRPr="006614CC" w:rsidRDefault="006614CC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14.15-15.00 ч</w:t>
            </w:r>
          </w:p>
        </w:tc>
      </w:tr>
      <w:tr w:rsidR="00925353" w:rsidRPr="006614CC" w:rsidTr="00925353">
        <w:tc>
          <w:tcPr>
            <w:tcW w:w="672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Турист-эколог </w:t>
            </w:r>
          </w:p>
        </w:tc>
        <w:tc>
          <w:tcPr>
            <w:tcW w:w="1545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14-18 лет </w:t>
            </w:r>
          </w:p>
        </w:tc>
        <w:tc>
          <w:tcPr>
            <w:tcW w:w="192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Печенкина Л.В. </w:t>
            </w:r>
          </w:p>
        </w:tc>
        <w:tc>
          <w:tcPr>
            <w:tcW w:w="209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11.35-12.20 ч,</w:t>
            </w:r>
          </w:p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12.30-13.15 ч</w:t>
            </w:r>
          </w:p>
        </w:tc>
      </w:tr>
      <w:tr w:rsidR="00925353" w:rsidRPr="006614CC" w:rsidTr="00925353">
        <w:tc>
          <w:tcPr>
            <w:tcW w:w="672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0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Экологическая мозаика</w:t>
            </w:r>
          </w:p>
        </w:tc>
        <w:tc>
          <w:tcPr>
            <w:tcW w:w="1545" w:type="dxa"/>
          </w:tcPr>
          <w:p w:rsidR="00925353" w:rsidRPr="006614CC" w:rsidRDefault="006614CC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9-12 лет </w:t>
            </w:r>
          </w:p>
        </w:tc>
        <w:tc>
          <w:tcPr>
            <w:tcW w:w="192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Печенкина Л.В.</w:t>
            </w:r>
          </w:p>
        </w:tc>
        <w:tc>
          <w:tcPr>
            <w:tcW w:w="2094" w:type="dxa"/>
          </w:tcPr>
          <w:p w:rsidR="006614CC" w:rsidRPr="006614CC" w:rsidRDefault="006614CC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25353" w:rsidRPr="006614CC" w:rsidRDefault="006614CC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13.25-14.10 ч</w:t>
            </w:r>
          </w:p>
        </w:tc>
      </w:tr>
      <w:tr w:rsidR="00925353" w:rsidRPr="006614CC" w:rsidTr="00925353">
        <w:tc>
          <w:tcPr>
            <w:tcW w:w="672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0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545" w:type="dxa"/>
          </w:tcPr>
          <w:p w:rsidR="00925353" w:rsidRPr="006614CC" w:rsidRDefault="006614CC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  <w:r w:rsidR="00925353"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Белослудцев</w:t>
            </w:r>
            <w:proofErr w:type="spellEnd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 А.П. </w:t>
            </w:r>
          </w:p>
        </w:tc>
        <w:tc>
          <w:tcPr>
            <w:tcW w:w="2094" w:type="dxa"/>
          </w:tcPr>
          <w:p w:rsidR="006614CC" w:rsidRPr="006614CC" w:rsidRDefault="006614CC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25353" w:rsidRPr="006614CC" w:rsidRDefault="006614CC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15.10-15.55 ч</w:t>
            </w:r>
            <w:r w:rsidR="00925353"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353" w:rsidRPr="006614CC" w:rsidTr="00925353">
        <w:tc>
          <w:tcPr>
            <w:tcW w:w="672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0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замысел </w:t>
            </w:r>
          </w:p>
        </w:tc>
        <w:tc>
          <w:tcPr>
            <w:tcW w:w="1545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7-9 лет </w:t>
            </w:r>
          </w:p>
        </w:tc>
        <w:tc>
          <w:tcPr>
            <w:tcW w:w="192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Белослудцев</w:t>
            </w:r>
            <w:proofErr w:type="spellEnd"/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094" w:type="dxa"/>
          </w:tcPr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925353" w:rsidRPr="006614CC" w:rsidRDefault="00925353" w:rsidP="0092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4CC">
              <w:rPr>
                <w:rFonts w:ascii="Times New Roman" w:hAnsi="Times New Roman" w:cs="Times New Roman"/>
                <w:sz w:val="28"/>
                <w:szCs w:val="28"/>
              </w:rPr>
              <w:t>13.25-14.10 ч</w:t>
            </w:r>
          </w:p>
        </w:tc>
      </w:tr>
    </w:tbl>
    <w:p w:rsidR="00925353" w:rsidRPr="006614CC" w:rsidRDefault="00925353" w:rsidP="00925353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25353" w:rsidRPr="006614CC" w:rsidRDefault="006614CC" w:rsidP="006614CC">
      <w:pPr>
        <w:rPr>
          <w:rFonts w:ascii="Times New Roman" w:hAnsi="Times New Roman" w:cs="Times New Roman"/>
          <w:sz w:val="28"/>
        </w:rPr>
      </w:pPr>
      <w:r w:rsidRPr="006614CC">
        <w:rPr>
          <w:rFonts w:ascii="Times New Roman" w:hAnsi="Times New Roman" w:cs="Times New Roman"/>
          <w:sz w:val="28"/>
        </w:rPr>
        <w:t xml:space="preserve">Директор школы                                                        </w:t>
      </w:r>
      <w:proofErr w:type="spellStart"/>
      <w:r w:rsidRPr="006614CC">
        <w:rPr>
          <w:rFonts w:ascii="Times New Roman" w:hAnsi="Times New Roman" w:cs="Times New Roman"/>
          <w:sz w:val="28"/>
        </w:rPr>
        <w:t>Н.И.Широких</w:t>
      </w:r>
      <w:proofErr w:type="spellEnd"/>
    </w:p>
    <w:p w:rsidR="006614CC" w:rsidRDefault="006614CC" w:rsidP="006614CC">
      <w:bookmarkStart w:id="0" w:name="_GoBack"/>
      <w:bookmarkEnd w:id="0"/>
    </w:p>
    <w:sectPr w:rsidR="0066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2A"/>
    <w:rsid w:val="0046272A"/>
    <w:rsid w:val="006614CC"/>
    <w:rsid w:val="00914AAF"/>
    <w:rsid w:val="0092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238A"/>
  <w15:chartTrackingRefBased/>
  <w15:docId w15:val="{64C7DE14-2B95-4B73-B74C-9D4CCBAC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2022-10-24T17:06:00Z</dcterms:created>
  <dcterms:modified xsi:type="dcterms:W3CDTF">2022-10-24T17:20:00Z</dcterms:modified>
</cp:coreProperties>
</file>